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B450" w14:textId="77777777" w:rsidR="00A42783" w:rsidRDefault="00A42783" w:rsidP="00A42783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14:paraId="3281610B" w14:textId="77777777" w:rsidR="00A42783" w:rsidRDefault="00A42783" w:rsidP="00A42783">
      <w:pPr>
        <w:rPr>
          <w:rFonts w:ascii="宋体" w:hAnsi="宋体" w:hint="eastAsia"/>
          <w:b/>
          <w:sz w:val="24"/>
          <w:szCs w:val="24"/>
        </w:rPr>
      </w:pPr>
    </w:p>
    <w:p w14:paraId="28749FC4" w14:textId="45DE0FC0" w:rsidR="00A42783" w:rsidRDefault="00A42783" w:rsidP="00A42783">
      <w:pPr>
        <w:ind w:firstLineChars="100"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经济学院</w:t>
      </w:r>
      <w:r w:rsidR="00A3133F">
        <w:rPr>
          <w:rFonts w:eastAsia="黑体" w:hint="eastAsia"/>
          <w:b/>
          <w:bCs/>
          <w:sz w:val="30"/>
        </w:rPr>
        <w:t>接收</w:t>
      </w:r>
      <w:r w:rsidR="00A3133F">
        <w:rPr>
          <w:rFonts w:eastAsia="黑体" w:hint="eastAsia"/>
          <w:b/>
          <w:bCs/>
          <w:sz w:val="30"/>
        </w:rPr>
        <w:t>202</w:t>
      </w:r>
      <w:r w:rsidR="00E77519">
        <w:rPr>
          <w:rFonts w:eastAsia="黑体" w:hint="eastAsia"/>
          <w:b/>
          <w:bCs/>
          <w:sz w:val="30"/>
        </w:rPr>
        <w:t>5</w:t>
      </w:r>
      <w:r w:rsidR="00077B6E">
        <w:rPr>
          <w:rFonts w:eastAsia="黑体" w:hint="eastAsia"/>
          <w:b/>
          <w:bCs/>
          <w:sz w:val="30"/>
        </w:rPr>
        <w:t>年</w:t>
      </w:r>
      <w:r>
        <w:rPr>
          <w:rFonts w:eastAsia="黑体" w:hint="eastAsia"/>
          <w:b/>
          <w:bCs/>
          <w:sz w:val="30"/>
        </w:rPr>
        <w:t>推荐免试研究生面试登记表</w:t>
      </w:r>
    </w:p>
    <w:p w14:paraId="1D21E198" w14:textId="77777777" w:rsidR="00A42783" w:rsidRDefault="00A42783" w:rsidP="00A42783">
      <w:pPr>
        <w:ind w:firstLineChars="100" w:firstLine="300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Cs/>
          <w:sz w:val="30"/>
        </w:rPr>
        <w:t>（本校学生适用）</w:t>
      </w:r>
      <w:r>
        <w:rPr>
          <w:rFonts w:eastAsia="黑体"/>
          <w:b/>
          <w:bCs/>
          <w:sz w:val="30"/>
        </w:rPr>
        <w:t xml:space="preserve">   </w:t>
      </w:r>
    </w:p>
    <w:p w14:paraId="37D85152" w14:textId="77777777" w:rsidR="00A42783" w:rsidRDefault="00A42783" w:rsidP="00A42783">
      <w:pPr>
        <w:ind w:firstLineChars="100" w:firstLine="240"/>
        <w:rPr>
          <w:rFonts w:eastAsia="黑体"/>
          <w:sz w:val="24"/>
        </w:rPr>
      </w:pP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29"/>
        <w:gridCol w:w="924"/>
        <w:gridCol w:w="873"/>
        <w:gridCol w:w="1573"/>
        <w:gridCol w:w="1336"/>
        <w:gridCol w:w="1305"/>
        <w:gridCol w:w="1168"/>
      </w:tblGrid>
      <w:tr w:rsidR="00A42783" w14:paraId="05C903FC" w14:textId="77777777" w:rsidTr="00947A2A">
        <w:trPr>
          <w:cantSplit/>
          <w:trHeight w:val="5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D1C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83D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76E" w14:textId="77777777" w:rsidR="00A42783" w:rsidRDefault="00A42783">
            <w:pPr>
              <w:ind w:left="8" w:rightChars="-186" w:right="-39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8B8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DAF3" w14:textId="77777777" w:rsidR="00A42783" w:rsidRDefault="00947A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="00A4278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72C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2783" w14:paraId="492EF176" w14:textId="77777777" w:rsidTr="00947A2A">
        <w:trPr>
          <w:cantSplit/>
          <w:trHeight w:val="5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A9B97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F9672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BCB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66A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2783" w14:paraId="1E506B81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693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EC8C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B12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必修课学分绩排名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72E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A15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综合排名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E37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2783" w14:paraId="321A93D6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E32" w14:textId="77777777" w:rsidR="00A42783" w:rsidRDefault="00947A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成绩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ED5" w14:textId="77777777" w:rsidR="00A42783" w:rsidRDefault="00A427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7A2A" w14:paraId="67E5BB03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625" w14:textId="77777777" w:rsidR="00947A2A" w:rsidRDefault="00947A2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直博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545" w14:textId="77777777" w:rsidR="00947A2A" w:rsidRDefault="00947A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2783" w14:paraId="5FF2728D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3ED9" w14:textId="31B08B7D" w:rsidR="00A42783" w:rsidRDefault="00A4278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拟报考</w:t>
            </w:r>
            <w:r w:rsidR="00947A2A">
              <w:rPr>
                <w:rFonts w:ascii="宋体" w:hAnsi="宋体" w:hint="eastAsia"/>
                <w:sz w:val="24"/>
              </w:rPr>
              <w:t>研究</w:t>
            </w:r>
            <w:r w:rsidR="00947A2A">
              <w:rPr>
                <w:rFonts w:ascii="宋体" w:hAnsi="宋体"/>
                <w:sz w:val="24"/>
              </w:rPr>
              <w:t>方向（</w:t>
            </w:r>
            <w:r w:rsidR="00947A2A">
              <w:rPr>
                <w:rFonts w:ascii="宋体" w:hAnsi="宋体" w:hint="eastAsia"/>
                <w:sz w:val="24"/>
              </w:rPr>
              <w:t>系所</w:t>
            </w:r>
            <w:r w:rsidR="00947A2A">
              <w:rPr>
                <w:rFonts w:ascii="宋体" w:hAnsi="宋体"/>
                <w:sz w:val="24"/>
              </w:rPr>
              <w:t>）</w:t>
            </w:r>
            <w:r w:rsidR="008815DC">
              <w:rPr>
                <w:rFonts w:ascii="宋体" w:hAnsi="宋体" w:hint="eastAsia"/>
                <w:sz w:val="24"/>
              </w:rPr>
              <w:t>名称</w:t>
            </w:r>
            <w:r w:rsidR="00410E83">
              <w:rPr>
                <w:rFonts w:ascii="宋体" w:hAnsi="宋体" w:hint="eastAsia"/>
                <w:sz w:val="24"/>
              </w:rPr>
              <w:t>，例：产业经济学（经济系）</w:t>
            </w:r>
          </w:p>
          <w:p w14:paraId="1C2C0617" w14:textId="77777777" w:rsidR="00A42783" w:rsidRDefault="00A42783" w:rsidP="008815D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【如同时报考本院两个或三个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，请依志愿顺序填写，并至排名第一位的系所参加面试】</w:t>
            </w:r>
          </w:p>
        </w:tc>
      </w:tr>
      <w:tr w:rsidR="00A42783" w14:paraId="64AD3748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6F06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</w:tr>
      <w:tr w:rsidR="00A42783" w14:paraId="6FA13FC0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9F8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A42783" w14:paraId="5ACB57A6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EBB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A42783" w14:paraId="5D56EB17" w14:textId="77777777" w:rsidTr="00410E83">
        <w:trPr>
          <w:cantSplit/>
          <w:trHeight w:val="5867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297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</w:p>
          <w:p w14:paraId="3C8546F5" w14:textId="7DB05808" w:rsidR="00A42783" w:rsidRDefault="00A42783" w:rsidP="008815D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本人承诺：此表所填写拟报考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与教育部推免服务系统所填写完全一致。</w:t>
            </w:r>
          </w:p>
          <w:p w14:paraId="5FFFED02" w14:textId="77777777" w:rsidR="000C12EF" w:rsidRDefault="000C12EF" w:rsidP="008815DC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61E1700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1181321F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72E032D2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15BE537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2763E06F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1C6406C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132CF996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37DD4080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2B57299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</w:p>
          <w:p w14:paraId="783454EB" w14:textId="3E0044AB" w:rsidR="00A42783" w:rsidRDefault="00A42783" w:rsidP="00B033D9">
            <w:pPr>
              <w:ind w:firstLineChars="1500" w:firstLine="36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 w:rsidR="00B033D9">
              <w:rPr>
                <w:rFonts w:ascii="宋体" w:hAnsi="宋体" w:hint="eastAsia"/>
                <w:sz w:val="24"/>
              </w:rPr>
              <w:t>(手写签名</w:t>
            </w:r>
            <w:r w:rsidR="00B033D9"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：___________________</w:t>
            </w:r>
          </w:p>
          <w:p w14:paraId="0AAAAA7E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</w:p>
          <w:p w14:paraId="505B65A2" w14:textId="77777777" w:rsidR="00A42783" w:rsidRDefault="00A42783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7BA2D0CB" w14:textId="77777777" w:rsidR="00D51027" w:rsidRPr="00A42783" w:rsidRDefault="00D51027"/>
    <w:sectPr w:rsidR="00D51027" w:rsidRPr="00A42783" w:rsidSect="00D5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5C6E" w14:textId="77777777" w:rsidR="007B7114" w:rsidRDefault="007B7114" w:rsidP="00FB7358">
      <w:r>
        <w:separator/>
      </w:r>
    </w:p>
  </w:endnote>
  <w:endnote w:type="continuationSeparator" w:id="0">
    <w:p w14:paraId="518B2DD0" w14:textId="77777777" w:rsidR="007B7114" w:rsidRDefault="007B7114" w:rsidP="00F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1DC7" w14:textId="77777777" w:rsidR="007B7114" w:rsidRDefault="007B7114" w:rsidP="00FB7358">
      <w:r>
        <w:separator/>
      </w:r>
    </w:p>
  </w:footnote>
  <w:footnote w:type="continuationSeparator" w:id="0">
    <w:p w14:paraId="3AE96F9C" w14:textId="77777777" w:rsidR="007B7114" w:rsidRDefault="007B7114" w:rsidP="00F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83"/>
    <w:rsid w:val="00077B6E"/>
    <w:rsid w:val="000A3FB2"/>
    <w:rsid w:val="000C12EF"/>
    <w:rsid w:val="000E43AD"/>
    <w:rsid w:val="00101DC9"/>
    <w:rsid w:val="00171E33"/>
    <w:rsid w:val="00345193"/>
    <w:rsid w:val="00410E83"/>
    <w:rsid w:val="00461CCA"/>
    <w:rsid w:val="004B0079"/>
    <w:rsid w:val="004B6D7E"/>
    <w:rsid w:val="004D181F"/>
    <w:rsid w:val="004F65FA"/>
    <w:rsid w:val="0062517F"/>
    <w:rsid w:val="00733230"/>
    <w:rsid w:val="007623B1"/>
    <w:rsid w:val="007952F8"/>
    <w:rsid w:val="007B7114"/>
    <w:rsid w:val="007D0336"/>
    <w:rsid w:val="008815DC"/>
    <w:rsid w:val="00947A2A"/>
    <w:rsid w:val="009F2E78"/>
    <w:rsid w:val="00A3133F"/>
    <w:rsid w:val="00A42783"/>
    <w:rsid w:val="00B033D9"/>
    <w:rsid w:val="00BE53B3"/>
    <w:rsid w:val="00C40666"/>
    <w:rsid w:val="00D01721"/>
    <w:rsid w:val="00D350AC"/>
    <w:rsid w:val="00D51027"/>
    <w:rsid w:val="00DD49CD"/>
    <w:rsid w:val="00E77519"/>
    <w:rsid w:val="00E946B1"/>
    <w:rsid w:val="00F80D80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5273"/>
  <w15:docId w15:val="{4CAEC40C-E391-4C59-9431-A5FE5FA2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3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3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晓伟 胡</cp:lastModifiedBy>
  <cp:revision>15</cp:revision>
  <dcterms:created xsi:type="dcterms:W3CDTF">2017-09-18T01:55:00Z</dcterms:created>
  <dcterms:modified xsi:type="dcterms:W3CDTF">2024-09-03T08:52:00Z</dcterms:modified>
</cp:coreProperties>
</file>